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4311" w14:textId="77777777" w:rsidR="004E1119" w:rsidRPr="004C22AE" w:rsidRDefault="00DB1745" w:rsidP="00896726">
      <w:pPr>
        <w:widowControl w:val="0"/>
        <w:spacing w:after="398"/>
        <w:ind w:left="618"/>
        <w:jc w:val="both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0F6097" w:rsidRDefault="000F6097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0F6097" w:rsidRDefault="000F6097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0F6097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0F6097" w:rsidRPr="00C4319F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0F6097" w:rsidRPr="003240A0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0F6097" w:rsidRPr="003240A0" w:rsidRDefault="000F6097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0F6097" w:rsidRDefault="000F6097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0F6097" w:rsidRDefault="000F6097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0F6097" w:rsidRDefault="000F6097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0F6097" w:rsidRDefault="000F6097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FA02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" strokecolor="white">
                <v:textbox>
                  <w:txbxContent>
                    <w:p w14:paraId="4B1C88B2" w14:textId="77777777" w:rsidR="000F6097" w:rsidRDefault="000F6097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CC66AEB" wp14:editId="5300761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B4E271" w14:textId="77777777" w:rsidR="000F6097" w:rsidRDefault="000F6097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65FD15B" w14:textId="77777777" w:rsidR="000F6097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14:paraId="34EF74C3" w14:textId="77777777" w:rsidR="000F6097" w:rsidRPr="00C4319F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14:paraId="615F3B79" w14:textId="77777777" w:rsidR="000F6097" w:rsidRPr="003240A0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14:paraId="1D797A9C" w14:textId="77777777" w:rsidR="000F6097" w:rsidRPr="003240A0" w:rsidRDefault="000F6097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14:paraId="58616A7E" w14:textId="77777777" w:rsidR="000F6097" w:rsidRDefault="000F6097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2C3F49FA" w14:textId="77777777" w:rsidR="000F6097" w:rsidRDefault="000F6097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1305CC5F" w14:textId="77777777" w:rsidR="000F6097" w:rsidRDefault="000F6097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14:paraId="607E161A" w14:textId="77777777" w:rsidR="000F6097" w:rsidRDefault="000F6097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896726">
      <w:pPr>
        <w:jc w:val="both"/>
      </w:pPr>
    </w:p>
    <w:p w14:paraId="0653E779" w14:textId="77777777" w:rsidR="00E12838" w:rsidRPr="006A0C8C" w:rsidRDefault="00E12838" w:rsidP="00896726">
      <w:pPr>
        <w:pStyle w:val="Tekstpodstawowy"/>
        <w:jc w:val="both"/>
        <w:rPr>
          <w:rFonts w:ascii="Arial" w:hAnsi="Arial" w:cs="Arial"/>
        </w:rPr>
      </w:pPr>
    </w:p>
    <w:p w14:paraId="5BE3B27F" w14:textId="77777777" w:rsidR="00BD2101" w:rsidRPr="006A0C8C" w:rsidRDefault="00BD2101" w:rsidP="00896726">
      <w:pPr>
        <w:jc w:val="both"/>
        <w:rPr>
          <w:b/>
          <w:sz w:val="22"/>
          <w:szCs w:val="22"/>
        </w:rPr>
      </w:pPr>
    </w:p>
    <w:p w14:paraId="49438C0D" w14:textId="77777777" w:rsidR="00D11E82" w:rsidRDefault="00D11E82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243497B0" w14:textId="05A0C617" w:rsidR="00E12838" w:rsidRDefault="00E12838" w:rsidP="003E407A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>Gdańsk, dnia</w:t>
      </w:r>
      <w:r w:rsidR="003E407A">
        <w:rPr>
          <w:rFonts w:ascii="Verdana" w:hAnsi="Verdana"/>
          <w:sz w:val="16"/>
          <w:szCs w:val="16"/>
        </w:rPr>
        <w:t xml:space="preserve"> </w:t>
      </w:r>
      <w:r w:rsidR="007224B8">
        <w:rPr>
          <w:rFonts w:ascii="Verdana" w:hAnsi="Verdana"/>
          <w:sz w:val="16"/>
          <w:szCs w:val="16"/>
        </w:rPr>
        <w:t>0</w:t>
      </w:r>
      <w:r w:rsidR="000D0DE6">
        <w:rPr>
          <w:rFonts w:ascii="Verdana" w:hAnsi="Verdana"/>
          <w:sz w:val="16"/>
          <w:szCs w:val="16"/>
        </w:rPr>
        <w:t>6</w:t>
      </w:r>
      <w:r w:rsidR="007224B8">
        <w:rPr>
          <w:rFonts w:ascii="Verdana" w:hAnsi="Verdana"/>
          <w:sz w:val="16"/>
          <w:szCs w:val="16"/>
        </w:rPr>
        <w:t>.07</w:t>
      </w:r>
      <w:r w:rsidR="00646A08">
        <w:rPr>
          <w:rFonts w:ascii="Verdana" w:hAnsi="Verdana"/>
          <w:sz w:val="16"/>
          <w:szCs w:val="16"/>
        </w:rPr>
        <w:t>.2026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896726">
      <w:pPr>
        <w:pStyle w:val="NormalnyWeb"/>
        <w:spacing w:before="0" w:after="0"/>
        <w:jc w:val="both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896726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896726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896726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245F0011" w:rsidR="00982966" w:rsidRDefault="004E1119" w:rsidP="0089672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7224B8">
        <w:rPr>
          <w:rFonts w:ascii="Verdana" w:hAnsi="Verdana"/>
          <w:b/>
          <w:sz w:val="16"/>
          <w:szCs w:val="16"/>
        </w:rPr>
        <w:t>postępowania nr 400/2026/R – Dostawa materiałów biurowych</w:t>
      </w:r>
    </w:p>
    <w:p w14:paraId="24B62D21" w14:textId="77777777" w:rsidR="000014F2" w:rsidRPr="00AC2817" w:rsidRDefault="000014F2" w:rsidP="00896726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DE7DFD1" w14:textId="2F870669" w:rsidR="00F314F2" w:rsidRDefault="00F314F2" w:rsidP="00F314F2">
      <w:pPr>
        <w:pStyle w:val="NormalnyWeb"/>
        <w:spacing w:before="0" w:after="0" w:line="360" w:lineRule="auto"/>
        <w:jc w:val="both"/>
      </w:pPr>
      <w:bookmarkStart w:id="0" w:name="_Hlk210909513"/>
      <w:r>
        <w:rPr>
          <w:rFonts w:ascii="Verdana" w:hAnsi="Verdana" w:cs="Verdana"/>
          <w:sz w:val="16"/>
          <w:szCs w:val="16"/>
        </w:rPr>
        <w:t xml:space="preserve">Zamawiający informuje, że od Wykonawców wpłynął wniosek o wyjaśnienie treści </w:t>
      </w:r>
      <w:r w:rsidR="007224B8">
        <w:rPr>
          <w:rFonts w:ascii="Verdana" w:hAnsi="Verdana" w:cs="Verdana"/>
          <w:sz w:val="16"/>
          <w:szCs w:val="16"/>
        </w:rPr>
        <w:t>Zapytania ofertowego</w:t>
      </w:r>
      <w:r>
        <w:rPr>
          <w:rFonts w:ascii="Verdana" w:hAnsi="Verdana" w:cs="Verdana"/>
          <w:sz w:val="16"/>
          <w:szCs w:val="16"/>
        </w:rPr>
        <w:t xml:space="preserve"> i udziela odpowiedzi na podstawie art. 284 ust 2 ustawy z dnia 11 września 2019 r. Prawo zamówień publicznych (Dz. U. z 2024 r. poz. 1320 oraz z 2025 r. poz. 620)</w:t>
      </w:r>
    </w:p>
    <w:p w14:paraId="7385408C" w14:textId="77777777" w:rsidR="00B67236" w:rsidRPr="00B67236" w:rsidRDefault="00B67236" w:rsidP="00B67236">
      <w:pPr>
        <w:suppressAutoHyphens w:val="0"/>
        <w:autoSpaceDE w:val="0"/>
        <w:adjustRightInd w:val="0"/>
        <w:textAlignment w:val="auto"/>
        <w:rPr>
          <w:rFonts w:ascii="Calibri" w:eastAsia="Calibri" w:hAnsi="Calibri" w:cs="Calibri"/>
          <w:color w:val="000000"/>
        </w:rPr>
      </w:pPr>
    </w:p>
    <w:p w14:paraId="549CF12A" w14:textId="6798CCDE" w:rsidR="00B67236" w:rsidRDefault="00B67236" w:rsidP="00F314F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 w:rsidRPr="00F314F2">
        <w:rPr>
          <w:rFonts w:ascii="Verdana" w:hAnsi="Verdana"/>
          <w:b/>
          <w:bCs/>
          <w:sz w:val="16"/>
          <w:szCs w:val="16"/>
        </w:rPr>
        <w:t>Pytani</w:t>
      </w:r>
      <w:r w:rsidR="00930376">
        <w:rPr>
          <w:rFonts w:ascii="Verdana" w:hAnsi="Verdana"/>
          <w:b/>
          <w:bCs/>
          <w:sz w:val="16"/>
          <w:szCs w:val="16"/>
        </w:rPr>
        <w:t>e</w:t>
      </w:r>
      <w:r w:rsidR="007224B8">
        <w:rPr>
          <w:rFonts w:ascii="Verdana" w:hAnsi="Verdana"/>
          <w:b/>
          <w:bCs/>
          <w:sz w:val="16"/>
          <w:szCs w:val="16"/>
        </w:rPr>
        <w:t xml:space="preserve"> nr </w:t>
      </w:r>
      <w:r w:rsidR="006B1BA1">
        <w:rPr>
          <w:rFonts w:ascii="Verdana" w:hAnsi="Verdana"/>
          <w:b/>
          <w:bCs/>
          <w:sz w:val="16"/>
          <w:szCs w:val="16"/>
        </w:rPr>
        <w:t>3</w:t>
      </w:r>
      <w:r w:rsidRPr="00F314F2">
        <w:rPr>
          <w:rFonts w:ascii="Verdana" w:hAnsi="Verdana"/>
          <w:b/>
          <w:bCs/>
          <w:sz w:val="16"/>
          <w:szCs w:val="16"/>
        </w:rPr>
        <w:t xml:space="preserve"> </w:t>
      </w:r>
    </w:p>
    <w:p w14:paraId="081545A0" w14:textId="5D5A67B3" w:rsidR="006B1BA1" w:rsidRPr="006B1BA1" w:rsidRDefault="006B1BA1" w:rsidP="006B1BA1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bookmarkStart w:id="1" w:name="_Hlk233959375"/>
      <w:r>
        <w:rPr>
          <w:rFonts w:ascii="Verdana" w:hAnsi="Verdana"/>
          <w:sz w:val="16"/>
          <w:szCs w:val="16"/>
        </w:rPr>
        <w:t>W</w:t>
      </w:r>
      <w:r w:rsidRPr="006B1BA1">
        <w:rPr>
          <w:rFonts w:ascii="Verdana" w:hAnsi="Verdana"/>
          <w:sz w:val="16"/>
          <w:szCs w:val="16"/>
        </w:rPr>
        <w:t xml:space="preserve"> poz. 48. opis długopisu, zwłaszcza „długość linii pisania nie mniej niż 5000m” wskazuje na produkt marki </w:t>
      </w:r>
      <w:proofErr w:type="spellStart"/>
      <w:r w:rsidRPr="006B1BA1">
        <w:rPr>
          <w:rFonts w:ascii="Verdana" w:hAnsi="Verdana"/>
          <w:sz w:val="16"/>
          <w:szCs w:val="16"/>
        </w:rPr>
        <w:t>Rystor</w:t>
      </w:r>
      <w:proofErr w:type="spellEnd"/>
      <w:r w:rsidRPr="006B1BA1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6B1BA1">
        <w:rPr>
          <w:rFonts w:ascii="Verdana" w:hAnsi="Verdana"/>
          <w:sz w:val="16"/>
          <w:szCs w:val="16"/>
        </w:rPr>
        <w:t xml:space="preserve">Niestety </w:t>
      </w:r>
      <w:proofErr w:type="spellStart"/>
      <w:r w:rsidRPr="006B1BA1">
        <w:rPr>
          <w:rFonts w:ascii="Verdana" w:hAnsi="Verdana"/>
          <w:sz w:val="16"/>
          <w:szCs w:val="16"/>
        </w:rPr>
        <w:t>Rystor</w:t>
      </w:r>
      <w:proofErr w:type="spellEnd"/>
      <w:r w:rsidRPr="006B1BA1">
        <w:rPr>
          <w:rFonts w:ascii="Verdana" w:hAnsi="Verdana"/>
          <w:sz w:val="16"/>
          <w:szCs w:val="16"/>
        </w:rPr>
        <w:t xml:space="preserve"> z końcem 2025 roku zamknął swoją działalność i nie istnieje zamiennik powyższego. </w:t>
      </w:r>
    </w:p>
    <w:p w14:paraId="41D1928A" w14:textId="77777777" w:rsidR="006B1BA1" w:rsidRDefault="006B1BA1" w:rsidP="006B1BA1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6B1BA1">
        <w:rPr>
          <w:rFonts w:ascii="Verdana" w:hAnsi="Verdana"/>
          <w:sz w:val="16"/>
          <w:szCs w:val="16"/>
        </w:rPr>
        <w:t>Wnosimy o zmianę parametrów.</w:t>
      </w:r>
    </w:p>
    <w:p w14:paraId="0BB80318" w14:textId="6C6D0DCE" w:rsidR="007224B8" w:rsidRDefault="007224B8" w:rsidP="006B1BA1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 w:rsidRPr="007224B8">
        <w:rPr>
          <w:rFonts w:ascii="Verdana" w:hAnsi="Verdana"/>
          <w:b/>
          <w:bCs/>
          <w:sz w:val="16"/>
          <w:szCs w:val="16"/>
        </w:rPr>
        <w:t xml:space="preserve">Odpowiedź na pytanie </w:t>
      </w:r>
      <w:r>
        <w:rPr>
          <w:rFonts w:ascii="Verdana" w:hAnsi="Verdana"/>
          <w:b/>
          <w:bCs/>
          <w:sz w:val="16"/>
          <w:szCs w:val="16"/>
        </w:rPr>
        <w:t xml:space="preserve">nr </w:t>
      </w:r>
      <w:r w:rsidR="006B1BA1">
        <w:rPr>
          <w:rFonts w:ascii="Verdana" w:hAnsi="Verdana"/>
          <w:b/>
          <w:bCs/>
          <w:sz w:val="16"/>
          <w:szCs w:val="16"/>
        </w:rPr>
        <w:t>3</w:t>
      </w:r>
      <w:r w:rsidRPr="007224B8">
        <w:rPr>
          <w:rFonts w:ascii="Verdana" w:hAnsi="Verdana"/>
          <w:b/>
          <w:bCs/>
          <w:sz w:val="16"/>
          <w:szCs w:val="16"/>
        </w:rPr>
        <w:t>: Zamawiający informuje, iż</w:t>
      </w:r>
      <w:r w:rsidR="00F32DFA">
        <w:rPr>
          <w:rFonts w:ascii="Verdana" w:hAnsi="Verdana"/>
          <w:b/>
          <w:bCs/>
          <w:sz w:val="16"/>
          <w:szCs w:val="16"/>
        </w:rPr>
        <w:t xml:space="preserve"> </w:t>
      </w:r>
      <w:r w:rsidR="00930376">
        <w:rPr>
          <w:rFonts w:ascii="Verdana" w:hAnsi="Verdana"/>
          <w:b/>
          <w:bCs/>
          <w:sz w:val="16"/>
          <w:szCs w:val="16"/>
        </w:rPr>
        <w:t>nie mniej niż 1000m.</w:t>
      </w:r>
    </w:p>
    <w:bookmarkEnd w:id="1"/>
    <w:p w14:paraId="3FE2203D" w14:textId="77777777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</w:p>
    <w:p w14:paraId="2FE09810" w14:textId="41FB61B0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Pytanie nr </w:t>
      </w:r>
      <w:r w:rsidR="006B1BA1">
        <w:rPr>
          <w:rFonts w:ascii="Verdana" w:hAnsi="Verdana"/>
          <w:b/>
          <w:bCs/>
          <w:sz w:val="16"/>
          <w:szCs w:val="16"/>
        </w:rPr>
        <w:t>4</w:t>
      </w:r>
    </w:p>
    <w:p w14:paraId="38D7142C" w14:textId="27936B0A" w:rsidR="00995C69" w:rsidRPr="00995C69" w:rsidRDefault="00995C69" w:rsidP="00995C69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995C69">
        <w:rPr>
          <w:rFonts w:ascii="Verdana" w:hAnsi="Verdana"/>
          <w:sz w:val="16"/>
          <w:szCs w:val="16"/>
        </w:rPr>
        <w:t>W poz. 43. wnosimy o zmianę opisu datownika na obudowę z wytrzymałego tworzywa sztucznego lub na zmniejszenie ilości odbić do 3 tys. Opis w obecnej formie nie odpowiada żadnemu towarowi na polskim rynku.</w:t>
      </w:r>
    </w:p>
    <w:p w14:paraId="0EF02D10" w14:textId="7394792A" w:rsidR="007224B8" w:rsidRDefault="007224B8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 w:rsidRPr="007224B8">
        <w:rPr>
          <w:rFonts w:ascii="Verdana" w:hAnsi="Verdana"/>
          <w:b/>
          <w:bCs/>
          <w:sz w:val="16"/>
          <w:szCs w:val="16"/>
        </w:rPr>
        <w:t xml:space="preserve">Odpowiedź na pytanie nr </w:t>
      </w:r>
      <w:r w:rsidR="00995C69">
        <w:rPr>
          <w:rFonts w:ascii="Verdana" w:hAnsi="Verdana"/>
          <w:b/>
          <w:bCs/>
          <w:sz w:val="16"/>
          <w:szCs w:val="16"/>
        </w:rPr>
        <w:t>4</w:t>
      </w:r>
      <w:r w:rsidRPr="007224B8">
        <w:rPr>
          <w:rFonts w:ascii="Verdana" w:hAnsi="Verdana"/>
          <w:b/>
          <w:bCs/>
          <w:sz w:val="16"/>
          <w:szCs w:val="16"/>
        </w:rPr>
        <w:t>: Zamawiający informuje, iż</w:t>
      </w:r>
      <w:r w:rsidR="00F32DFA">
        <w:rPr>
          <w:rFonts w:ascii="Verdana" w:hAnsi="Verdana"/>
          <w:b/>
          <w:bCs/>
          <w:sz w:val="16"/>
          <w:szCs w:val="16"/>
        </w:rPr>
        <w:t xml:space="preserve"> </w:t>
      </w:r>
      <w:r w:rsidR="00930376">
        <w:rPr>
          <w:rFonts w:ascii="Verdana" w:hAnsi="Verdana"/>
          <w:b/>
          <w:bCs/>
          <w:sz w:val="16"/>
          <w:szCs w:val="16"/>
        </w:rPr>
        <w:t>zgodnie z załącznikiem do postępowania.</w:t>
      </w:r>
    </w:p>
    <w:p w14:paraId="4739D365" w14:textId="77777777" w:rsidR="000D0DE6" w:rsidRDefault="000D0DE6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</w:p>
    <w:p w14:paraId="28B009C0" w14:textId="0FD00834" w:rsidR="000D0DE6" w:rsidRDefault="000D0DE6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Pytanie nr 5</w:t>
      </w:r>
    </w:p>
    <w:p w14:paraId="75EC0565" w14:textId="0E71B054" w:rsidR="000D0DE6" w:rsidRPr="000D0DE6" w:rsidRDefault="000D0DE6" w:rsidP="007224B8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0D0DE6">
        <w:rPr>
          <w:rFonts w:ascii="Verdana" w:hAnsi="Verdana"/>
          <w:sz w:val="16"/>
          <w:szCs w:val="16"/>
        </w:rPr>
        <w:t>zy w poz. 1 pakietu 3 Zmawiający wymaga akumulatorka czy zwykłej baterii alkaicznej?</w:t>
      </w:r>
    </w:p>
    <w:p w14:paraId="2AC8B8BF" w14:textId="7E4D5DF2" w:rsidR="007224B8" w:rsidRPr="00F314F2" w:rsidRDefault="000D0DE6" w:rsidP="00F314F2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bCs/>
          <w:sz w:val="16"/>
          <w:szCs w:val="16"/>
        </w:rPr>
      </w:pPr>
      <w:r w:rsidRPr="000D0DE6">
        <w:rPr>
          <w:rFonts w:ascii="Verdana" w:hAnsi="Verdana"/>
          <w:b/>
          <w:bCs/>
          <w:sz w:val="16"/>
          <w:szCs w:val="16"/>
        </w:rPr>
        <w:t xml:space="preserve">Odpowiedź na pytanie nr </w:t>
      </w:r>
      <w:r>
        <w:rPr>
          <w:rFonts w:ascii="Verdana" w:hAnsi="Verdana"/>
          <w:b/>
          <w:bCs/>
          <w:sz w:val="16"/>
          <w:szCs w:val="16"/>
        </w:rPr>
        <w:t>5</w:t>
      </w:r>
      <w:r w:rsidRPr="000D0DE6">
        <w:rPr>
          <w:rFonts w:ascii="Verdana" w:hAnsi="Verdana"/>
          <w:b/>
          <w:bCs/>
          <w:sz w:val="16"/>
          <w:szCs w:val="16"/>
        </w:rPr>
        <w:t>: Zamawiający informuje, iż</w:t>
      </w:r>
      <w:r w:rsidR="00930376">
        <w:rPr>
          <w:rFonts w:ascii="Verdana" w:hAnsi="Verdana"/>
          <w:b/>
          <w:bCs/>
          <w:sz w:val="16"/>
          <w:szCs w:val="16"/>
        </w:rPr>
        <w:t xml:space="preserve"> </w:t>
      </w:r>
      <w:r w:rsidR="0040745F">
        <w:rPr>
          <w:rFonts w:ascii="Verdana" w:hAnsi="Verdana"/>
          <w:b/>
          <w:bCs/>
          <w:sz w:val="16"/>
          <w:szCs w:val="16"/>
        </w:rPr>
        <w:t xml:space="preserve">wymaga </w:t>
      </w:r>
      <w:r w:rsidR="00930376">
        <w:rPr>
          <w:rFonts w:ascii="Verdana" w:hAnsi="Verdana"/>
          <w:b/>
          <w:bCs/>
          <w:sz w:val="16"/>
          <w:szCs w:val="16"/>
        </w:rPr>
        <w:t>zwykł</w:t>
      </w:r>
      <w:r w:rsidR="0040745F">
        <w:rPr>
          <w:rFonts w:ascii="Verdana" w:hAnsi="Verdana"/>
          <w:b/>
          <w:bCs/>
          <w:sz w:val="16"/>
          <w:szCs w:val="16"/>
        </w:rPr>
        <w:t>ej</w:t>
      </w:r>
      <w:r w:rsidR="00930376">
        <w:rPr>
          <w:rFonts w:ascii="Verdana" w:hAnsi="Verdana"/>
          <w:b/>
          <w:bCs/>
          <w:sz w:val="16"/>
          <w:szCs w:val="16"/>
        </w:rPr>
        <w:t xml:space="preserve"> bateri</w:t>
      </w:r>
      <w:r w:rsidR="0040745F">
        <w:rPr>
          <w:rFonts w:ascii="Verdana" w:hAnsi="Verdana"/>
          <w:b/>
          <w:bCs/>
          <w:sz w:val="16"/>
          <w:szCs w:val="16"/>
        </w:rPr>
        <w:t>i</w:t>
      </w:r>
      <w:r w:rsidR="00930376">
        <w:rPr>
          <w:rFonts w:ascii="Verdana" w:hAnsi="Verdana"/>
          <w:b/>
          <w:bCs/>
          <w:sz w:val="16"/>
          <w:szCs w:val="16"/>
        </w:rPr>
        <w:t xml:space="preserve"> alkaliczn</w:t>
      </w:r>
      <w:r w:rsidR="0040745F">
        <w:rPr>
          <w:rFonts w:ascii="Verdana" w:hAnsi="Verdana"/>
          <w:b/>
          <w:bCs/>
          <w:sz w:val="16"/>
          <w:szCs w:val="16"/>
        </w:rPr>
        <w:t>ej</w:t>
      </w:r>
      <w:r w:rsidR="00930376">
        <w:rPr>
          <w:rFonts w:ascii="Verdana" w:hAnsi="Verdana"/>
          <w:b/>
          <w:bCs/>
          <w:sz w:val="16"/>
          <w:szCs w:val="16"/>
        </w:rPr>
        <w:t>.</w:t>
      </w:r>
    </w:p>
    <w:bookmarkEnd w:id="0"/>
    <w:p w14:paraId="1D398E94" w14:textId="77777777" w:rsidR="003A3C36" w:rsidRDefault="003A3C36" w:rsidP="00896726">
      <w:pPr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bCs/>
          <w:color w:val="000000"/>
        </w:rPr>
      </w:pPr>
    </w:p>
    <w:p w14:paraId="3D1B945E" w14:textId="77777777" w:rsidR="00C51E9E" w:rsidRDefault="00C51E9E" w:rsidP="00896726">
      <w:pPr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bCs/>
          <w:color w:val="000000"/>
        </w:rPr>
      </w:pPr>
    </w:p>
    <w:p w14:paraId="13155503" w14:textId="718F28AD" w:rsidR="00C51E9E" w:rsidRDefault="007224B8" w:rsidP="00C51E9E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Edyta Brzywca Kozłowska</w:t>
      </w:r>
    </w:p>
    <w:p w14:paraId="346B161B" w14:textId="08DFB363" w:rsidR="00C51E9E" w:rsidRDefault="007224B8" w:rsidP="00C51E9E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Specjalista ds. sprzedaży i z</w:t>
      </w:r>
      <w:r w:rsidR="00C51E9E" w:rsidRPr="009F1C3B">
        <w:rPr>
          <w:rFonts w:ascii="Verdana" w:hAnsi="Verdana"/>
          <w:sz w:val="16"/>
          <w:szCs w:val="16"/>
        </w:rPr>
        <w:t xml:space="preserve">amówień </w:t>
      </w:r>
      <w:r>
        <w:rPr>
          <w:rFonts w:ascii="Verdana" w:hAnsi="Verdana"/>
          <w:sz w:val="16"/>
          <w:szCs w:val="16"/>
        </w:rPr>
        <w:t>p</w:t>
      </w:r>
      <w:r w:rsidR="00C51E9E" w:rsidRPr="009F1C3B">
        <w:rPr>
          <w:rFonts w:ascii="Verdana" w:hAnsi="Verdana"/>
          <w:sz w:val="16"/>
          <w:szCs w:val="16"/>
        </w:rPr>
        <w:t>ublicznych</w:t>
      </w:r>
    </w:p>
    <w:p w14:paraId="0B3BD544" w14:textId="77777777" w:rsidR="00C51E9E" w:rsidRPr="007224B8" w:rsidRDefault="00C51E9E" w:rsidP="00C51E9E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224B8">
        <w:rPr>
          <w:rFonts w:ascii="Verdana" w:hAnsi="Verdana"/>
          <w:b/>
          <w:bCs/>
          <w:sz w:val="16"/>
          <w:szCs w:val="16"/>
        </w:rPr>
        <w:t>7 Szpitala Marynarki Wojennej w Gdańsku</w:t>
      </w:r>
    </w:p>
    <w:p w14:paraId="695C1914" w14:textId="77777777" w:rsidR="003A76A5" w:rsidRPr="009E11D2" w:rsidRDefault="003A76A5" w:rsidP="00896726">
      <w:pPr>
        <w:shd w:val="clear" w:color="auto" w:fill="FFFFFF"/>
        <w:tabs>
          <w:tab w:val="left" w:pos="6300"/>
        </w:tabs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794FE9F7" w14:textId="08F18402" w:rsidR="00BD2101" w:rsidRPr="00E37F2F" w:rsidRDefault="00BD2101" w:rsidP="00896726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sectPr w:rsidR="00BD2101" w:rsidRPr="00E37F2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B5CEB" w14:textId="77777777" w:rsidR="00494020" w:rsidRDefault="00494020" w:rsidP="0027487C">
      <w:r>
        <w:separator/>
      </w:r>
    </w:p>
  </w:endnote>
  <w:endnote w:type="continuationSeparator" w:id="0">
    <w:p w14:paraId="0D8024A8" w14:textId="77777777" w:rsidR="00494020" w:rsidRDefault="00494020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29E3" w14:textId="77777777" w:rsidR="000F6097" w:rsidRPr="0027487C" w:rsidRDefault="000F6097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AD3D00">
      <w:rPr>
        <w:rFonts w:ascii="Verdana" w:hAnsi="Verdana"/>
        <w:noProof/>
        <w:sz w:val="14"/>
        <w:szCs w:val="14"/>
      </w:rPr>
      <w:t>10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0F6097" w:rsidRDefault="000F60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B661" w14:textId="77777777" w:rsidR="00494020" w:rsidRDefault="00494020" w:rsidP="0027487C">
      <w:r>
        <w:separator/>
      </w:r>
    </w:p>
  </w:footnote>
  <w:footnote w:type="continuationSeparator" w:id="0">
    <w:p w14:paraId="18AB1ABE" w14:textId="77777777" w:rsidR="00494020" w:rsidRDefault="00494020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6C6A6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741BDE"/>
    <w:multiLevelType w:val="hybridMultilevel"/>
    <w:tmpl w:val="13145DFC"/>
    <w:lvl w:ilvl="0" w:tplc="067405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20DFE"/>
    <w:multiLevelType w:val="hybridMultilevel"/>
    <w:tmpl w:val="F35CA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11AC5"/>
    <w:multiLevelType w:val="hybridMultilevel"/>
    <w:tmpl w:val="37C27E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075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C57B1C"/>
    <w:multiLevelType w:val="hybridMultilevel"/>
    <w:tmpl w:val="49745B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0D5F"/>
    <w:multiLevelType w:val="hybridMultilevel"/>
    <w:tmpl w:val="6D5CD1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7573C"/>
    <w:multiLevelType w:val="hybridMultilevel"/>
    <w:tmpl w:val="BBC880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1B5"/>
    <w:multiLevelType w:val="hybridMultilevel"/>
    <w:tmpl w:val="209EB034"/>
    <w:lvl w:ilvl="0" w:tplc="84648FCC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27F28"/>
    <w:multiLevelType w:val="hybridMultilevel"/>
    <w:tmpl w:val="BAA4CC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C77B39"/>
    <w:multiLevelType w:val="multilevel"/>
    <w:tmpl w:val="0470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726938">
    <w:abstractNumId w:val="12"/>
  </w:num>
  <w:num w:numId="2" w16cid:durableId="1552183728">
    <w:abstractNumId w:val="11"/>
  </w:num>
  <w:num w:numId="3" w16cid:durableId="1049645007">
    <w:abstractNumId w:val="7"/>
  </w:num>
  <w:num w:numId="4" w16cid:durableId="83692157">
    <w:abstractNumId w:val="9"/>
  </w:num>
  <w:num w:numId="5" w16cid:durableId="1578058450">
    <w:abstractNumId w:val="5"/>
  </w:num>
  <w:num w:numId="6" w16cid:durableId="1261641271">
    <w:abstractNumId w:val="4"/>
  </w:num>
  <w:num w:numId="7" w16cid:durableId="236601312">
    <w:abstractNumId w:val="8"/>
  </w:num>
  <w:num w:numId="8" w16cid:durableId="17849540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09123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898131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145492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8081616">
    <w:abstractNumId w:val="0"/>
    <w:lvlOverride w:ilvl="0">
      <w:startOverride w:val="1"/>
    </w:lvlOverride>
  </w:num>
  <w:num w:numId="13" w16cid:durableId="55019081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176E1"/>
    <w:rsid w:val="000213AD"/>
    <w:rsid w:val="00022487"/>
    <w:rsid w:val="00025AFD"/>
    <w:rsid w:val="00025BFC"/>
    <w:rsid w:val="00026886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0896"/>
    <w:rsid w:val="00072C96"/>
    <w:rsid w:val="000810A2"/>
    <w:rsid w:val="00086986"/>
    <w:rsid w:val="0008734C"/>
    <w:rsid w:val="00087BD7"/>
    <w:rsid w:val="00091884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6405"/>
    <w:rsid w:val="000B778F"/>
    <w:rsid w:val="000B7EF8"/>
    <w:rsid w:val="000C1138"/>
    <w:rsid w:val="000C4B63"/>
    <w:rsid w:val="000D0DE6"/>
    <w:rsid w:val="000D12AF"/>
    <w:rsid w:val="000D4943"/>
    <w:rsid w:val="000D7CB6"/>
    <w:rsid w:val="000E05F7"/>
    <w:rsid w:val="000E208E"/>
    <w:rsid w:val="000F011C"/>
    <w:rsid w:val="000F1577"/>
    <w:rsid w:val="000F3884"/>
    <w:rsid w:val="000F6097"/>
    <w:rsid w:val="000F75F3"/>
    <w:rsid w:val="000F7C76"/>
    <w:rsid w:val="001051D0"/>
    <w:rsid w:val="001108A7"/>
    <w:rsid w:val="00111B2E"/>
    <w:rsid w:val="0011568D"/>
    <w:rsid w:val="00116CFD"/>
    <w:rsid w:val="001202A5"/>
    <w:rsid w:val="00127CFF"/>
    <w:rsid w:val="00130130"/>
    <w:rsid w:val="0013020A"/>
    <w:rsid w:val="00130519"/>
    <w:rsid w:val="00135081"/>
    <w:rsid w:val="00141595"/>
    <w:rsid w:val="00145A0A"/>
    <w:rsid w:val="00145F61"/>
    <w:rsid w:val="00147814"/>
    <w:rsid w:val="00152446"/>
    <w:rsid w:val="00161D6A"/>
    <w:rsid w:val="00161F02"/>
    <w:rsid w:val="0016270D"/>
    <w:rsid w:val="0016505C"/>
    <w:rsid w:val="001668C2"/>
    <w:rsid w:val="001672D4"/>
    <w:rsid w:val="0016767A"/>
    <w:rsid w:val="00167837"/>
    <w:rsid w:val="0017689B"/>
    <w:rsid w:val="001859CF"/>
    <w:rsid w:val="001871E2"/>
    <w:rsid w:val="00187FF3"/>
    <w:rsid w:val="00190A76"/>
    <w:rsid w:val="00194406"/>
    <w:rsid w:val="00194BF5"/>
    <w:rsid w:val="001969D2"/>
    <w:rsid w:val="001A142A"/>
    <w:rsid w:val="001A3F3E"/>
    <w:rsid w:val="001A4E2B"/>
    <w:rsid w:val="001A68C0"/>
    <w:rsid w:val="001B0D73"/>
    <w:rsid w:val="001B145F"/>
    <w:rsid w:val="001B15D0"/>
    <w:rsid w:val="001B2D96"/>
    <w:rsid w:val="001C2B50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09FA"/>
    <w:rsid w:val="001E1739"/>
    <w:rsid w:val="001E1A80"/>
    <w:rsid w:val="001E3742"/>
    <w:rsid w:val="001E49F2"/>
    <w:rsid w:val="001E5B26"/>
    <w:rsid w:val="001F0186"/>
    <w:rsid w:val="001F1A27"/>
    <w:rsid w:val="001F1E20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094"/>
    <w:rsid w:val="00223A84"/>
    <w:rsid w:val="00223F03"/>
    <w:rsid w:val="00227347"/>
    <w:rsid w:val="00233AAC"/>
    <w:rsid w:val="002359B9"/>
    <w:rsid w:val="0023721C"/>
    <w:rsid w:val="00241E33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17EF"/>
    <w:rsid w:val="00273266"/>
    <w:rsid w:val="00273A3D"/>
    <w:rsid w:val="0027426F"/>
    <w:rsid w:val="0027487C"/>
    <w:rsid w:val="00274CFC"/>
    <w:rsid w:val="00275446"/>
    <w:rsid w:val="00283337"/>
    <w:rsid w:val="0028587C"/>
    <w:rsid w:val="002910D7"/>
    <w:rsid w:val="002917C9"/>
    <w:rsid w:val="00292B81"/>
    <w:rsid w:val="00293BD2"/>
    <w:rsid w:val="002966E1"/>
    <w:rsid w:val="002A39A1"/>
    <w:rsid w:val="002A50F6"/>
    <w:rsid w:val="002B0D36"/>
    <w:rsid w:val="002B2B0B"/>
    <w:rsid w:val="002B3810"/>
    <w:rsid w:val="002B4245"/>
    <w:rsid w:val="002B4DCC"/>
    <w:rsid w:val="002B59B8"/>
    <w:rsid w:val="002C360A"/>
    <w:rsid w:val="002C55B2"/>
    <w:rsid w:val="002C645B"/>
    <w:rsid w:val="002C687C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2651"/>
    <w:rsid w:val="002F34D3"/>
    <w:rsid w:val="002F41E1"/>
    <w:rsid w:val="002F43F6"/>
    <w:rsid w:val="002F4FD8"/>
    <w:rsid w:val="00302922"/>
    <w:rsid w:val="003036FD"/>
    <w:rsid w:val="0030567A"/>
    <w:rsid w:val="00305C97"/>
    <w:rsid w:val="003102FA"/>
    <w:rsid w:val="0031375F"/>
    <w:rsid w:val="00316FB4"/>
    <w:rsid w:val="00317EF8"/>
    <w:rsid w:val="00320BEA"/>
    <w:rsid w:val="00322FA8"/>
    <w:rsid w:val="00323C73"/>
    <w:rsid w:val="00324E86"/>
    <w:rsid w:val="00324FDD"/>
    <w:rsid w:val="003261CE"/>
    <w:rsid w:val="00331A9B"/>
    <w:rsid w:val="00331BBF"/>
    <w:rsid w:val="00332511"/>
    <w:rsid w:val="00336F4B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679EC"/>
    <w:rsid w:val="00370C1B"/>
    <w:rsid w:val="00373131"/>
    <w:rsid w:val="003740D4"/>
    <w:rsid w:val="003850FB"/>
    <w:rsid w:val="00385D96"/>
    <w:rsid w:val="00392649"/>
    <w:rsid w:val="0039451C"/>
    <w:rsid w:val="00394FA6"/>
    <w:rsid w:val="0039735B"/>
    <w:rsid w:val="003A2775"/>
    <w:rsid w:val="003A35E1"/>
    <w:rsid w:val="003A3C36"/>
    <w:rsid w:val="003A5D41"/>
    <w:rsid w:val="003A5DE3"/>
    <w:rsid w:val="003A6048"/>
    <w:rsid w:val="003A702D"/>
    <w:rsid w:val="003A76A5"/>
    <w:rsid w:val="003A7EEF"/>
    <w:rsid w:val="003B272D"/>
    <w:rsid w:val="003B3011"/>
    <w:rsid w:val="003B41D9"/>
    <w:rsid w:val="003B4E17"/>
    <w:rsid w:val="003B6FCA"/>
    <w:rsid w:val="003C1862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3865"/>
    <w:rsid w:val="003E407A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02E0B"/>
    <w:rsid w:val="00406C79"/>
    <w:rsid w:val="0040745F"/>
    <w:rsid w:val="00411471"/>
    <w:rsid w:val="00412B5D"/>
    <w:rsid w:val="0041519B"/>
    <w:rsid w:val="004154C3"/>
    <w:rsid w:val="00420D5D"/>
    <w:rsid w:val="00421E69"/>
    <w:rsid w:val="004223BD"/>
    <w:rsid w:val="0042423D"/>
    <w:rsid w:val="00424381"/>
    <w:rsid w:val="004244AB"/>
    <w:rsid w:val="00426C21"/>
    <w:rsid w:val="00431485"/>
    <w:rsid w:val="00432305"/>
    <w:rsid w:val="0043283C"/>
    <w:rsid w:val="00435699"/>
    <w:rsid w:val="00435864"/>
    <w:rsid w:val="00441596"/>
    <w:rsid w:val="00441ACC"/>
    <w:rsid w:val="00441CEE"/>
    <w:rsid w:val="00442DD7"/>
    <w:rsid w:val="004457BC"/>
    <w:rsid w:val="00446211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2D4"/>
    <w:rsid w:val="00476792"/>
    <w:rsid w:val="00482DEF"/>
    <w:rsid w:val="00484E14"/>
    <w:rsid w:val="0048531D"/>
    <w:rsid w:val="00487BD0"/>
    <w:rsid w:val="00491339"/>
    <w:rsid w:val="004931D4"/>
    <w:rsid w:val="00493D42"/>
    <w:rsid w:val="00494020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2C7C"/>
    <w:rsid w:val="004C412B"/>
    <w:rsid w:val="004C461C"/>
    <w:rsid w:val="004D18A7"/>
    <w:rsid w:val="004D3415"/>
    <w:rsid w:val="004D58AC"/>
    <w:rsid w:val="004D6564"/>
    <w:rsid w:val="004D69DA"/>
    <w:rsid w:val="004D7685"/>
    <w:rsid w:val="004E00A6"/>
    <w:rsid w:val="004E1119"/>
    <w:rsid w:val="004E226D"/>
    <w:rsid w:val="004E2283"/>
    <w:rsid w:val="004E47E6"/>
    <w:rsid w:val="004E55F7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343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4B5C"/>
    <w:rsid w:val="00585524"/>
    <w:rsid w:val="00585534"/>
    <w:rsid w:val="005858C3"/>
    <w:rsid w:val="0058757E"/>
    <w:rsid w:val="005878F4"/>
    <w:rsid w:val="00590389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08A2"/>
    <w:rsid w:val="005C1170"/>
    <w:rsid w:val="005C171D"/>
    <w:rsid w:val="005C1BE9"/>
    <w:rsid w:val="005C228D"/>
    <w:rsid w:val="005C2F4F"/>
    <w:rsid w:val="005C45EA"/>
    <w:rsid w:val="005D1833"/>
    <w:rsid w:val="005D444C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AAD"/>
    <w:rsid w:val="005F0CD8"/>
    <w:rsid w:val="005F29D7"/>
    <w:rsid w:val="005F328C"/>
    <w:rsid w:val="005F4794"/>
    <w:rsid w:val="00600B83"/>
    <w:rsid w:val="006010F4"/>
    <w:rsid w:val="0060172E"/>
    <w:rsid w:val="0060405C"/>
    <w:rsid w:val="006067B8"/>
    <w:rsid w:val="00606871"/>
    <w:rsid w:val="0060755E"/>
    <w:rsid w:val="00610E36"/>
    <w:rsid w:val="00613D15"/>
    <w:rsid w:val="00616639"/>
    <w:rsid w:val="00620C7A"/>
    <w:rsid w:val="00621C28"/>
    <w:rsid w:val="00625FA3"/>
    <w:rsid w:val="0062799A"/>
    <w:rsid w:val="00630438"/>
    <w:rsid w:val="00634557"/>
    <w:rsid w:val="006346AC"/>
    <w:rsid w:val="00636EA8"/>
    <w:rsid w:val="00637AEC"/>
    <w:rsid w:val="00643266"/>
    <w:rsid w:val="00643A74"/>
    <w:rsid w:val="006443D0"/>
    <w:rsid w:val="00646A08"/>
    <w:rsid w:val="00646D68"/>
    <w:rsid w:val="00651D4D"/>
    <w:rsid w:val="00654C67"/>
    <w:rsid w:val="006558AB"/>
    <w:rsid w:val="0065694E"/>
    <w:rsid w:val="006605C0"/>
    <w:rsid w:val="006626F3"/>
    <w:rsid w:val="00665369"/>
    <w:rsid w:val="00665B9D"/>
    <w:rsid w:val="006704D1"/>
    <w:rsid w:val="006704E0"/>
    <w:rsid w:val="00670E57"/>
    <w:rsid w:val="0067321A"/>
    <w:rsid w:val="00673DB6"/>
    <w:rsid w:val="00674731"/>
    <w:rsid w:val="0067601C"/>
    <w:rsid w:val="00676A6E"/>
    <w:rsid w:val="0068011E"/>
    <w:rsid w:val="00681C88"/>
    <w:rsid w:val="00682C4C"/>
    <w:rsid w:val="00683BC4"/>
    <w:rsid w:val="006842F9"/>
    <w:rsid w:val="00687087"/>
    <w:rsid w:val="006877C7"/>
    <w:rsid w:val="00690A8C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1BA1"/>
    <w:rsid w:val="006B2836"/>
    <w:rsid w:val="006B44A8"/>
    <w:rsid w:val="006B7E13"/>
    <w:rsid w:val="006C0575"/>
    <w:rsid w:val="006C1CC7"/>
    <w:rsid w:val="006C1ED8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E2F54"/>
    <w:rsid w:val="006E75FD"/>
    <w:rsid w:val="006F1E9C"/>
    <w:rsid w:val="006F379D"/>
    <w:rsid w:val="006F7276"/>
    <w:rsid w:val="00700887"/>
    <w:rsid w:val="00703CEB"/>
    <w:rsid w:val="00707930"/>
    <w:rsid w:val="00710676"/>
    <w:rsid w:val="00715990"/>
    <w:rsid w:val="00720501"/>
    <w:rsid w:val="00720C4A"/>
    <w:rsid w:val="00722315"/>
    <w:rsid w:val="007224B8"/>
    <w:rsid w:val="00722940"/>
    <w:rsid w:val="00722CB3"/>
    <w:rsid w:val="00724547"/>
    <w:rsid w:val="00727CE2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67801"/>
    <w:rsid w:val="00770D45"/>
    <w:rsid w:val="00771580"/>
    <w:rsid w:val="00774D8F"/>
    <w:rsid w:val="00775857"/>
    <w:rsid w:val="007766FF"/>
    <w:rsid w:val="00776CDE"/>
    <w:rsid w:val="007778CB"/>
    <w:rsid w:val="00780555"/>
    <w:rsid w:val="00780701"/>
    <w:rsid w:val="00781487"/>
    <w:rsid w:val="0078213B"/>
    <w:rsid w:val="00783095"/>
    <w:rsid w:val="007848AF"/>
    <w:rsid w:val="007858E2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33C8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7F7008"/>
    <w:rsid w:val="00804D4C"/>
    <w:rsid w:val="008066F0"/>
    <w:rsid w:val="00806E3B"/>
    <w:rsid w:val="00806F2C"/>
    <w:rsid w:val="00807792"/>
    <w:rsid w:val="00807AA5"/>
    <w:rsid w:val="00807B1F"/>
    <w:rsid w:val="008108CC"/>
    <w:rsid w:val="00812A0E"/>
    <w:rsid w:val="00813A7F"/>
    <w:rsid w:val="00815A13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620"/>
    <w:rsid w:val="00870B14"/>
    <w:rsid w:val="00871A6F"/>
    <w:rsid w:val="00872405"/>
    <w:rsid w:val="0087277E"/>
    <w:rsid w:val="0087661F"/>
    <w:rsid w:val="00885EE4"/>
    <w:rsid w:val="008862C7"/>
    <w:rsid w:val="00886334"/>
    <w:rsid w:val="00890529"/>
    <w:rsid w:val="008906AE"/>
    <w:rsid w:val="00892270"/>
    <w:rsid w:val="00895747"/>
    <w:rsid w:val="00896726"/>
    <w:rsid w:val="008A28A9"/>
    <w:rsid w:val="008A31C7"/>
    <w:rsid w:val="008A3205"/>
    <w:rsid w:val="008A3781"/>
    <w:rsid w:val="008A744C"/>
    <w:rsid w:val="008A7475"/>
    <w:rsid w:val="008A76DC"/>
    <w:rsid w:val="008A7771"/>
    <w:rsid w:val="008B013E"/>
    <w:rsid w:val="008B0DC9"/>
    <w:rsid w:val="008B26FB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0572E"/>
    <w:rsid w:val="00911EBC"/>
    <w:rsid w:val="00917371"/>
    <w:rsid w:val="0092291A"/>
    <w:rsid w:val="00924F4C"/>
    <w:rsid w:val="00930376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2C95"/>
    <w:rsid w:val="00973688"/>
    <w:rsid w:val="00973EC7"/>
    <w:rsid w:val="00981471"/>
    <w:rsid w:val="00982966"/>
    <w:rsid w:val="009832C1"/>
    <w:rsid w:val="0098535B"/>
    <w:rsid w:val="00986E46"/>
    <w:rsid w:val="00992221"/>
    <w:rsid w:val="00992F27"/>
    <w:rsid w:val="00995C69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B495D"/>
    <w:rsid w:val="009C113A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0A93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43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02D6"/>
    <w:rsid w:val="00A5291B"/>
    <w:rsid w:val="00A5593C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5863"/>
    <w:rsid w:val="00A96F19"/>
    <w:rsid w:val="00AA0937"/>
    <w:rsid w:val="00AA3E1F"/>
    <w:rsid w:val="00AA5616"/>
    <w:rsid w:val="00AA62CE"/>
    <w:rsid w:val="00AA74E5"/>
    <w:rsid w:val="00AB1CE0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3D00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3DB3"/>
    <w:rsid w:val="00B14BD6"/>
    <w:rsid w:val="00B16D42"/>
    <w:rsid w:val="00B21086"/>
    <w:rsid w:val="00B23101"/>
    <w:rsid w:val="00B257F6"/>
    <w:rsid w:val="00B30577"/>
    <w:rsid w:val="00B31B04"/>
    <w:rsid w:val="00B321BD"/>
    <w:rsid w:val="00B363C4"/>
    <w:rsid w:val="00B36DE9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67236"/>
    <w:rsid w:val="00B70101"/>
    <w:rsid w:val="00B702A2"/>
    <w:rsid w:val="00B715CE"/>
    <w:rsid w:val="00B71935"/>
    <w:rsid w:val="00B71D86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4961"/>
    <w:rsid w:val="00BB577E"/>
    <w:rsid w:val="00BB65D7"/>
    <w:rsid w:val="00BC0372"/>
    <w:rsid w:val="00BC1443"/>
    <w:rsid w:val="00BC18EB"/>
    <w:rsid w:val="00BC388C"/>
    <w:rsid w:val="00BC39A1"/>
    <w:rsid w:val="00BC3EF7"/>
    <w:rsid w:val="00BC4341"/>
    <w:rsid w:val="00BC4E4F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29C0"/>
    <w:rsid w:val="00BD40E1"/>
    <w:rsid w:val="00BD74A7"/>
    <w:rsid w:val="00BE2ACE"/>
    <w:rsid w:val="00BE635C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2007"/>
    <w:rsid w:val="00C4319F"/>
    <w:rsid w:val="00C43B16"/>
    <w:rsid w:val="00C4415B"/>
    <w:rsid w:val="00C46195"/>
    <w:rsid w:val="00C51E9E"/>
    <w:rsid w:val="00C522A3"/>
    <w:rsid w:val="00C562BC"/>
    <w:rsid w:val="00C577AF"/>
    <w:rsid w:val="00C65901"/>
    <w:rsid w:val="00C67285"/>
    <w:rsid w:val="00C67E74"/>
    <w:rsid w:val="00C710E3"/>
    <w:rsid w:val="00C71BC0"/>
    <w:rsid w:val="00C72071"/>
    <w:rsid w:val="00C7434E"/>
    <w:rsid w:val="00C76CD3"/>
    <w:rsid w:val="00C81684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97F65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26DE"/>
    <w:rsid w:val="00CD3EB0"/>
    <w:rsid w:val="00CD5ADE"/>
    <w:rsid w:val="00CD6BE5"/>
    <w:rsid w:val="00CD72AE"/>
    <w:rsid w:val="00CE2170"/>
    <w:rsid w:val="00CE2360"/>
    <w:rsid w:val="00CE3019"/>
    <w:rsid w:val="00CE352B"/>
    <w:rsid w:val="00CE7B43"/>
    <w:rsid w:val="00CF0734"/>
    <w:rsid w:val="00CF244E"/>
    <w:rsid w:val="00CF632A"/>
    <w:rsid w:val="00CF675B"/>
    <w:rsid w:val="00D00239"/>
    <w:rsid w:val="00D00BBA"/>
    <w:rsid w:val="00D00F7F"/>
    <w:rsid w:val="00D0129E"/>
    <w:rsid w:val="00D06FD6"/>
    <w:rsid w:val="00D11E82"/>
    <w:rsid w:val="00D14DE3"/>
    <w:rsid w:val="00D15170"/>
    <w:rsid w:val="00D1552E"/>
    <w:rsid w:val="00D1781B"/>
    <w:rsid w:val="00D20B92"/>
    <w:rsid w:val="00D22992"/>
    <w:rsid w:val="00D2552A"/>
    <w:rsid w:val="00D26E0E"/>
    <w:rsid w:val="00D27093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5264"/>
    <w:rsid w:val="00D46FA4"/>
    <w:rsid w:val="00D47B89"/>
    <w:rsid w:val="00D50759"/>
    <w:rsid w:val="00D521E6"/>
    <w:rsid w:val="00D52B59"/>
    <w:rsid w:val="00D52EEF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4067"/>
    <w:rsid w:val="00D65125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A5D96"/>
    <w:rsid w:val="00DB0FD1"/>
    <w:rsid w:val="00DB1745"/>
    <w:rsid w:val="00DB299F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D5BAF"/>
    <w:rsid w:val="00DE0BEA"/>
    <w:rsid w:val="00DF22E9"/>
    <w:rsid w:val="00DF5BDF"/>
    <w:rsid w:val="00E005B6"/>
    <w:rsid w:val="00E008A1"/>
    <w:rsid w:val="00E036F7"/>
    <w:rsid w:val="00E04D25"/>
    <w:rsid w:val="00E05C30"/>
    <w:rsid w:val="00E063E1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1646"/>
    <w:rsid w:val="00E53475"/>
    <w:rsid w:val="00E55075"/>
    <w:rsid w:val="00E55109"/>
    <w:rsid w:val="00E554D5"/>
    <w:rsid w:val="00E63053"/>
    <w:rsid w:val="00E630A6"/>
    <w:rsid w:val="00E633A5"/>
    <w:rsid w:val="00E641F5"/>
    <w:rsid w:val="00E64F13"/>
    <w:rsid w:val="00E652E0"/>
    <w:rsid w:val="00E6592E"/>
    <w:rsid w:val="00E65A07"/>
    <w:rsid w:val="00E713C9"/>
    <w:rsid w:val="00E7251B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2934"/>
    <w:rsid w:val="00E95413"/>
    <w:rsid w:val="00E96280"/>
    <w:rsid w:val="00E9737A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6AC7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4F03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14F2"/>
    <w:rsid w:val="00F32B6F"/>
    <w:rsid w:val="00F32DFA"/>
    <w:rsid w:val="00F32EB5"/>
    <w:rsid w:val="00F3535B"/>
    <w:rsid w:val="00F36664"/>
    <w:rsid w:val="00F371FA"/>
    <w:rsid w:val="00F37E27"/>
    <w:rsid w:val="00F403AF"/>
    <w:rsid w:val="00F40D24"/>
    <w:rsid w:val="00F47F13"/>
    <w:rsid w:val="00F546FA"/>
    <w:rsid w:val="00F553C1"/>
    <w:rsid w:val="00F601BE"/>
    <w:rsid w:val="00F6080C"/>
    <w:rsid w:val="00F6181C"/>
    <w:rsid w:val="00F7075F"/>
    <w:rsid w:val="00F70C46"/>
    <w:rsid w:val="00F7356A"/>
    <w:rsid w:val="00F74E6C"/>
    <w:rsid w:val="00F7551D"/>
    <w:rsid w:val="00F8011B"/>
    <w:rsid w:val="00F82C39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2F09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4641"/>
    <w:rsid w:val="00FC51F4"/>
    <w:rsid w:val="00FD05F7"/>
    <w:rsid w:val="00FD086F"/>
    <w:rsid w:val="00FD5266"/>
    <w:rsid w:val="00FD54AD"/>
    <w:rsid w:val="00FD5D85"/>
    <w:rsid w:val="00FE128C"/>
    <w:rsid w:val="00FE2615"/>
    <w:rsid w:val="00FE2E37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896726"/>
    <w:pPr>
      <w:numPr>
        <w:numId w:val="12"/>
      </w:numPr>
      <w:tabs>
        <w:tab w:val="clear" w:pos="360"/>
      </w:tabs>
      <w:suppressAutoHyphens w:val="0"/>
      <w:autoSpaceDN/>
      <w:spacing w:after="200" w:line="276" w:lineRule="auto"/>
      <w:ind w:left="0" w:firstLine="0"/>
      <w:contextualSpacing/>
      <w:textAlignment w:val="auto"/>
    </w:pPr>
    <w:rPr>
      <w:rFonts w:ascii="Aptos" w:hAnsi="Aptos"/>
      <w:sz w:val="22"/>
      <w:szCs w:val="22"/>
      <w:lang w:val="en-US" w:eastAsia="en-US"/>
    </w:rPr>
  </w:style>
  <w:style w:type="paragraph" w:customStyle="1" w:styleId="Domylne">
    <w:name w:val="Domyślne"/>
    <w:rsid w:val="00B6723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7SZMW</cp:lastModifiedBy>
  <cp:revision>2</cp:revision>
  <cp:lastPrinted>2026-07-06T05:46:00Z</cp:lastPrinted>
  <dcterms:created xsi:type="dcterms:W3CDTF">2026-07-06T05:46:00Z</dcterms:created>
  <dcterms:modified xsi:type="dcterms:W3CDTF">2026-07-06T05:46:00Z</dcterms:modified>
</cp:coreProperties>
</file>